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E8227" w14:textId="63E75B5C" w:rsidR="00764EAB" w:rsidRPr="00764EAB" w:rsidRDefault="00764EAB">
      <w:pPr>
        <w:rPr>
          <w:b/>
          <w:bCs/>
        </w:rPr>
      </w:pPr>
      <w:r w:rsidRPr="00764EAB">
        <w:rPr>
          <w:b/>
          <w:bCs/>
          <w:lang w:val="cy"/>
        </w:rPr>
        <w:t>Ymgyrch recriwtio – postiadau cyfryngau cymdeithasol</w:t>
      </w:r>
    </w:p>
    <w:p w14:paraId="31FBABA8" w14:textId="4DB36E14" w:rsidR="00764EAB" w:rsidRDefault="00764EAB">
      <w:r>
        <w:rPr>
          <w:lang w:val="cy"/>
        </w:rPr>
        <w:t xml:space="preserve">Mwy na swydd yn unig – </w:t>
      </w:r>
      <w:r w:rsidRPr="00764EAB">
        <w:rPr>
          <w:i/>
          <w:iCs/>
          <w:lang w:val="cy"/>
        </w:rPr>
        <w:t xml:space="preserve">angerdd, pwrpas, lle </w:t>
      </w:r>
    </w:p>
    <w:p w14:paraId="7021A239" w14:textId="77777777" w:rsidR="00764EAB" w:rsidRDefault="00764EAB">
      <w:r>
        <w:rPr>
          <w:lang w:val="cy"/>
        </w:rPr>
        <w:t xml:space="preserve">Ydych chi'n angerddol am wneud gwahaniaeth yn eich cymuned? Mae nifer o gyfleoedd cyffrous ar gyfer rolau Gofal Sylfaenol a Chymunedol yn Sir Fynwy ym Mwrdd Iechyd Prifysgol Aneurin Bevan. </w:t>
      </w:r>
    </w:p>
    <w:p w14:paraId="027A1FD9" w14:textId="59C73707" w:rsidR="00764EAB" w:rsidRDefault="00764EAB">
      <w:r>
        <w:rPr>
          <w:lang w:val="cy"/>
        </w:rPr>
        <w:t xml:space="preserve">Mae Sir Fynwy yn lle prydferth i fyw a gweithio, gyda golygfeydd godidog a chymuned groesawgar i bawb. </w:t>
      </w:r>
    </w:p>
    <w:p w14:paraId="7792E5F4" w14:textId="4A96F3BE" w:rsidR="00764EAB" w:rsidRDefault="00764EAB">
      <w:r>
        <w:rPr>
          <w:lang w:val="cy"/>
        </w:rPr>
        <w:t xml:space="preserve">Os ydych chi'n weithiwr gofal iechyd proffesiynol ymroddedig sy'n barod i gael effaith gadarnhaol, edrychwch ar ein gwefan </w:t>
      </w:r>
      <w:hyperlink r:id="rId4" w:history="1">
        <w:r>
          <w:rPr>
            <w:rStyle w:val="Hyperlink"/>
            <w:lang w:val="cy"/>
          </w:rPr>
          <w:t>Gofal Sylfaenol a Recriwtio Cymunedol - Bwrdd Iechyd Prifysgol Aneurin Bevan (</w:t>
        </w:r>
      </w:hyperlink>
      <w:hyperlink r:id="rId5" w:history="1">
        <w:r>
          <w:rPr>
            <w:rStyle w:val="Hyperlink"/>
            <w:lang w:val="cy"/>
          </w:rPr>
          <w:t>gig.cymru</w:t>
        </w:r>
      </w:hyperlink>
      <w:hyperlink r:id="rId6" w:history="1">
        <w:r>
          <w:rPr>
            <w:rStyle w:val="Hyperlink"/>
            <w:lang w:val="cy"/>
          </w:rPr>
          <w:t>)</w:t>
        </w:r>
      </w:hyperlink>
      <w:r>
        <w:rPr>
          <w:lang w:val="cy"/>
        </w:rPr>
        <w:t xml:space="preserve"> i gael gwybod mwy, chwilio am swyddi a gwneud cais. </w:t>
      </w:r>
    </w:p>
    <w:p w14:paraId="1C119598" w14:textId="19FA2CB3" w:rsidR="00764EAB" w:rsidRDefault="00764EAB">
      <w:r>
        <w:rPr>
          <w:lang w:val="cy"/>
        </w:rPr>
        <w:t xml:space="preserve">#ABUHBrecruitment #Healthcarejobs #Monmouthshirecareers #ABUHB #CommunityCare #PrimaryCare </w:t>
      </w:r>
    </w:p>
    <w:p w14:paraId="2D919443" w14:textId="44F1A1E3" w:rsidR="00E233D1" w:rsidRDefault="00E233D1"/>
    <w:p w14:paraId="04DC4940" w14:textId="16A8FD5A" w:rsidR="00E233D1" w:rsidRPr="00E233D1" w:rsidRDefault="00E233D1">
      <w:pPr>
        <w:rPr>
          <w:b/>
          <w:bCs/>
        </w:rPr>
      </w:pPr>
      <w:r w:rsidRPr="00E233D1">
        <w:rPr>
          <w:b/>
          <w:bCs/>
          <w:lang w:val="cy"/>
        </w:rPr>
        <w:t>Trydar</w:t>
      </w:r>
    </w:p>
    <w:p w14:paraId="41237188" w14:textId="322E4D6E" w:rsidR="00E233D1" w:rsidRDefault="00E233D1" w:rsidP="00E233D1">
      <w:r>
        <w:rPr>
          <w:lang w:val="cy"/>
        </w:rPr>
        <w:t xml:space="preserve">Mae Sir Fynwy yn lle prydferth i fyw a gweithio, gyda golygfeydd godidog a chymuned groesawgar i bawb. Ydych chi'n angerddol am wneud gwahaniaeth yn eich cymuned? Ewch i: </w:t>
      </w:r>
      <w:hyperlink r:id="rId7" w:history="1">
        <w:r>
          <w:rPr>
            <w:rStyle w:val="Hyperlink"/>
            <w:lang w:val="cy"/>
          </w:rPr>
          <w:t>Gofal Sylfaenol a Recriwtio Cymunedol - Bwrdd Iechyd Prifysgol Aneurin Bevan (</w:t>
        </w:r>
      </w:hyperlink>
      <w:hyperlink r:id="rId8" w:history="1">
        <w:r>
          <w:rPr>
            <w:rStyle w:val="Hyperlink"/>
            <w:lang w:val="cy"/>
          </w:rPr>
          <w:t>gig.cymru</w:t>
        </w:r>
      </w:hyperlink>
      <w:hyperlink r:id="rId9" w:history="1">
        <w:r>
          <w:rPr>
            <w:rStyle w:val="Hyperlink"/>
            <w:lang w:val="cy"/>
          </w:rPr>
          <w:t>)</w:t>
        </w:r>
      </w:hyperlink>
      <w:r>
        <w:rPr>
          <w:lang w:val="cy"/>
        </w:rPr>
        <w:t xml:space="preserve"> i gael gwybod mwy. </w:t>
      </w:r>
    </w:p>
    <w:p w14:paraId="28876F24" w14:textId="07C757D6" w:rsidR="00E233D1" w:rsidRDefault="00E233D1" w:rsidP="00E233D1"/>
    <w:p w14:paraId="6C0C2229" w14:textId="063CC1E6" w:rsidR="00E233D1" w:rsidRDefault="00E233D1"/>
    <w:sectPr w:rsidR="00E233D1" w:rsidSect="000C6239">
      <w:pgSz w:w="11906" w:h="16838" w:code="9"/>
      <w:pgMar w:top="1440" w:right="1440" w:bottom="2268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EAB"/>
    <w:rsid w:val="000C6239"/>
    <w:rsid w:val="002D4EFE"/>
    <w:rsid w:val="004D680D"/>
    <w:rsid w:val="0056551D"/>
    <w:rsid w:val="00764EAB"/>
    <w:rsid w:val="008A4390"/>
    <w:rsid w:val="00BB3126"/>
    <w:rsid w:val="00E23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D7E163"/>
  <w15:chartTrackingRefBased/>
  <w15:docId w15:val="{14CED00E-1BA1-4FE4-B5A5-E9CB9BCFA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31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64EAB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56551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buhb.nhs.wales/healthcare-services/primary-care-and-community-recruitment/" TargetMode="Externa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hyperlink" Target="https://abuhb.nhs.wales/healthcare-services/primary-care-and-community-recruitment/" TargetMode="Externa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buhb.nhs.wales/healthcare-services/primary-care-and-community-recruitment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buhb.nhs.wales/healthcare-services/primary-care-and-community-recruitment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abuhb.nhs.wales/healthcare-services/primary-care-and-community-recruitment/" TargetMode="External"/><Relationship Id="rId9" Type="http://schemas.openxmlformats.org/officeDocument/2006/relationships/hyperlink" Target="https://abuhb.nhs.wales/healthcare-services/primary-care-and-community-recruitment/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2C84283E7CE14D945FE1F2D052D6BC" ma:contentTypeVersion="12" ma:contentTypeDescription="Create a new document." ma:contentTypeScope="" ma:versionID="4d54871de5ceb00da600d9b698de76b7">
  <xsd:schema xmlns:xsd="http://www.w3.org/2001/XMLSchema" xmlns:xs="http://www.w3.org/2001/XMLSchema" xmlns:p="http://schemas.microsoft.com/office/2006/metadata/properties" xmlns:ns2="60975017-9e4a-42db-8657-99b6797fc6aa" xmlns:ns3="67b2eeaf-40b9-4425-8f3c-66835d88731e" targetNamespace="http://schemas.microsoft.com/office/2006/metadata/properties" ma:root="true" ma:fieldsID="a1ef7ebe27e34b01480d7bfa84bdb9ca" ns2:_="" ns3:_="">
    <xsd:import namespace="60975017-9e4a-42db-8657-99b6797fc6aa"/>
    <xsd:import namespace="67b2eeaf-40b9-4425-8f3c-66835d88731e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ObjectDetectorVersion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75017-9e4a-42db-8657-99b6797fc6a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b2eeaf-40b9-4425-8f3c-66835d88731e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d66c2baa-db10-4cce-82dc-0ce28b4ec3a3}" ma:internalName="TaxCatchAll" ma:showField="CatchAllData" ma:web="67b2eeaf-40b9-4425-8f3c-66835d8873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975017-9e4a-42db-8657-99b6797fc6aa">
      <Terms xmlns="http://schemas.microsoft.com/office/infopath/2007/PartnerControls"/>
    </lcf76f155ced4ddcb4097134ff3c332f>
    <TaxCatchAll xmlns="67b2eeaf-40b9-4425-8f3c-66835d88731e" xsi:nil="true"/>
  </documentManagement>
</p:properties>
</file>

<file path=customXml/itemProps1.xml><?xml version="1.0" encoding="utf-8"?>
<ds:datastoreItem xmlns:ds="http://schemas.openxmlformats.org/officeDocument/2006/customXml" ds:itemID="{07B7B6E8-1DE6-4950-BAA4-FDBDCF57CB46}"/>
</file>

<file path=customXml/itemProps2.xml><?xml version="1.0" encoding="utf-8"?>
<ds:datastoreItem xmlns:ds="http://schemas.openxmlformats.org/officeDocument/2006/customXml" ds:itemID="{963F8A12-9705-453E-9684-978EC3182AAE}"/>
</file>

<file path=customXml/itemProps3.xml><?xml version="1.0" encoding="utf-8"?>
<ds:datastoreItem xmlns:ds="http://schemas.openxmlformats.org/officeDocument/2006/customXml" ds:itemID="{865B545D-9CFB-47EB-945A-06C5D2A39AF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1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Frame (Aneurin Bevan UHB - Primary Care and Community Division)</dc:creator>
  <cp:keywords/>
  <dc:description/>
  <cp:lastModifiedBy>Carolyn Frame (Aneurin Bevan UHB - Primary Care and Community Division)</cp:lastModifiedBy>
  <cp:revision>1</cp:revision>
  <dcterms:created xsi:type="dcterms:W3CDTF">2023-09-25T12:42:00Z</dcterms:created>
  <dcterms:modified xsi:type="dcterms:W3CDTF">2023-09-25T12:44:00Z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0x0101009A2C84283E7CE14D945FE1F2D052D6BC</vt:lpwstr>
  </property>
</Properties>
</file>